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5F35" w14:textId="77777777" w:rsidR="00D1727E" w:rsidRPr="00CA56A9" w:rsidRDefault="00D1727E">
      <w:pPr>
        <w:pStyle w:val="Corpotesto"/>
        <w:rPr>
          <w:rFonts w:asciiTheme="majorHAnsi" w:hAnsiTheme="majorHAnsi" w:cstheme="minorHAnsi"/>
          <w:sz w:val="24"/>
          <w:szCs w:val="24"/>
        </w:rPr>
      </w:pPr>
    </w:p>
    <w:p w14:paraId="7B673CEE" w14:textId="77777777" w:rsidR="00D1727E" w:rsidRPr="00CA56A9" w:rsidRDefault="00D1727E">
      <w:pPr>
        <w:pStyle w:val="Corpotesto"/>
        <w:spacing w:before="4"/>
        <w:rPr>
          <w:rFonts w:asciiTheme="majorHAnsi" w:hAnsiTheme="majorHAnsi" w:cstheme="minorHAnsi"/>
          <w:sz w:val="24"/>
          <w:szCs w:val="24"/>
        </w:rPr>
      </w:pPr>
    </w:p>
    <w:p w14:paraId="0E9A0B12" w14:textId="278FBAA9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b/>
          <w:bCs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MODULO DI DOMANDA PER LA RICHIESTA DI ASSISTENZA</w:t>
      </w: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 xml:space="preserve"> </w:t>
      </w: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CENTRI ESTIVI ANNO 2026 - PERSONE CON DISABILITÀ (ATS 23)</w:t>
      </w:r>
    </w:p>
    <w:p w14:paraId="46A77A12" w14:textId="4FF8A54F" w:rsidR="00CA56A9" w:rsidRPr="00CA56A9" w:rsidRDefault="00CA56A9" w:rsidP="00CA56A9">
      <w:pPr>
        <w:pStyle w:val="Corpotesto"/>
        <w:jc w:val="right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 xml:space="preserve">Al </w:t>
      </w:r>
    </w:p>
    <w:p w14:paraId="621D0C4A" w14:textId="77777777" w:rsidR="00CA56A9" w:rsidRPr="00CA56A9" w:rsidRDefault="00CA56A9" w:rsidP="00CA56A9">
      <w:pPr>
        <w:pStyle w:val="Corpotesto"/>
        <w:jc w:val="right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Unione dei Comuni Vallata del Tronto</w:t>
      </w:r>
    </w:p>
    <w:p w14:paraId="0F6D5DA9" w14:textId="77777777" w:rsidR="00CA56A9" w:rsidRPr="00CA56A9" w:rsidRDefault="00CA56A9" w:rsidP="00CA56A9">
      <w:pPr>
        <w:pStyle w:val="Corpotesto"/>
        <w:jc w:val="right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PEC: protocollo@pec.unionecomunitronto.it</w:t>
      </w:r>
    </w:p>
    <w:p w14:paraId="71AEC9A6" w14:textId="77777777" w:rsidR="00CA56A9" w:rsidRPr="00CA56A9" w:rsidRDefault="00CA56A9" w:rsidP="00CA56A9">
      <w:pPr>
        <w:pStyle w:val="Corpotesto"/>
        <w:jc w:val="right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Email: info@unionecomunitronto.it</w:t>
      </w:r>
    </w:p>
    <w:p w14:paraId="597ADA6B" w14:textId="10EA9F38" w:rsidR="00CA56A9" w:rsidRPr="00CA56A9" w:rsidRDefault="00CA56A9" w:rsidP="00CA56A9">
      <w:pPr>
        <w:pStyle w:val="Corpotesto"/>
        <w:jc w:val="right"/>
        <w:rPr>
          <w:rFonts w:asciiTheme="majorHAnsi" w:hAnsiTheme="majorHAnsi" w:cstheme="minorHAnsi"/>
          <w:sz w:val="24"/>
          <w:szCs w:val="24"/>
          <w:lang w:val="it-IT"/>
        </w:rPr>
      </w:pPr>
    </w:p>
    <w:p w14:paraId="591A111D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b/>
          <w:bCs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1. DATI DEL RICHIEDENTE (Genitore / Tutore / Amministratore di Sostegno)</w:t>
      </w:r>
    </w:p>
    <w:p w14:paraId="580F61FF" w14:textId="2F767D03" w:rsidR="00CA56A9" w:rsidRPr="00CA56A9" w:rsidRDefault="00CA56A9" w:rsidP="00CA56A9">
      <w:pPr>
        <w:pStyle w:val="Corpotesto"/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Il/La sottoscritto/a _________________________________________________________________</w:t>
      </w:r>
    </w:p>
    <w:p w14:paraId="612F5305" w14:textId="47A9BBC2" w:rsidR="00CA56A9" w:rsidRPr="00CA56A9" w:rsidRDefault="00CA56A9" w:rsidP="00CA56A9">
      <w:pPr>
        <w:pStyle w:val="Corpotesto"/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Nato/a </w:t>
      </w:r>
      <w:proofErr w:type="spellStart"/>
      <w:r w:rsidRPr="00CA56A9">
        <w:rPr>
          <w:rFonts w:asciiTheme="majorHAnsi" w:hAnsiTheme="majorHAnsi" w:cstheme="minorHAnsi"/>
          <w:sz w:val="24"/>
          <w:szCs w:val="24"/>
          <w:lang w:val="it-IT"/>
        </w:rPr>
        <w:t>a</w:t>
      </w:r>
      <w:proofErr w:type="spellEnd"/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 __________________________________ il _________________________________</w:t>
      </w:r>
    </w:p>
    <w:p w14:paraId="6F90C96B" w14:textId="5594DEFC" w:rsidR="00CA56A9" w:rsidRPr="00CA56A9" w:rsidRDefault="00CA56A9" w:rsidP="00CA56A9">
      <w:pPr>
        <w:pStyle w:val="Corpotesto"/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Residente a ____________________________ (Prov. _____) Via ____________________________</w:t>
      </w:r>
    </w:p>
    <w:p w14:paraId="208C0F93" w14:textId="4B3B5DC3" w:rsidR="00CA56A9" w:rsidRPr="00CA56A9" w:rsidRDefault="00CA56A9" w:rsidP="00CA56A9">
      <w:pPr>
        <w:pStyle w:val="Corpotesto"/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Codice Fiscale _____________________________________________________________________</w:t>
      </w:r>
    </w:p>
    <w:p w14:paraId="383E3E10" w14:textId="66DB4968" w:rsidR="00CA56A9" w:rsidRPr="00CA56A9" w:rsidRDefault="00CA56A9" w:rsidP="00CA56A9">
      <w:pPr>
        <w:pStyle w:val="Corpotesto"/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Telefono____________________________Email/PEC_____________________________________</w:t>
      </w:r>
    </w:p>
    <w:p w14:paraId="34BF719E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p w14:paraId="46DFC67A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b/>
          <w:bCs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2. DATI DEL BENEFICIARIO (Minore o Giovane Adulto)</w:t>
      </w:r>
    </w:p>
    <w:p w14:paraId="11CE07EC" w14:textId="77777777" w:rsidR="00CA56A9" w:rsidRPr="00CA56A9" w:rsidRDefault="00CA56A9" w:rsidP="00CA56A9">
      <w:pPr>
        <w:pStyle w:val="Corpotesto"/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In qualità di (padre/madre/tutore/altro) chiede l'attivazione del servizio di assistenza per:</w:t>
      </w:r>
    </w:p>
    <w:p w14:paraId="281294CB" w14:textId="08729D16" w:rsidR="00CA56A9" w:rsidRPr="00CA56A9" w:rsidRDefault="00CA56A9" w:rsidP="00CA56A9">
      <w:pPr>
        <w:pStyle w:val="Corpotesto"/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Il/La minore/giovane adulto _________________________________________________________</w:t>
      </w:r>
    </w:p>
    <w:p w14:paraId="6BE30217" w14:textId="30010DDD" w:rsidR="00CA56A9" w:rsidRPr="00CA56A9" w:rsidRDefault="00CA56A9" w:rsidP="00CA56A9">
      <w:pPr>
        <w:pStyle w:val="Corpotesto"/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Nato/a </w:t>
      </w:r>
      <w:proofErr w:type="spellStart"/>
      <w:r w:rsidRPr="00CA56A9">
        <w:rPr>
          <w:rFonts w:asciiTheme="majorHAnsi" w:hAnsiTheme="majorHAnsi" w:cstheme="minorHAnsi"/>
          <w:sz w:val="24"/>
          <w:szCs w:val="24"/>
          <w:lang w:val="it-IT"/>
        </w:rPr>
        <w:t>a</w:t>
      </w:r>
      <w:proofErr w:type="spellEnd"/>
      <w:r w:rsidRPr="00CA56A9">
        <w:rPr>
          <w:rFonts w:asciiTheme="majorHAnsi" w:hAnsiTheme="majorHAnsi" w:cstheme="minorHAnsi"/>
          <w:sz w:val="24"/>
          <w:szCs w:val="24"/>
          <w:lang w:val="it-IT"/>
        </w:rPr>
        <w:t>_______________________________________ il _________________________________</w:t>
      </w:r>
    </w:p>
    <w:p w14:paraId="7ED41E18" w14:textId="773A9338" w:rsidR="00CA56A9" w:rsidRPr="00CA56A9" w:rsidRDefault="00CA56A9" w:rsidP="00CA56A9">
      <w:pPr>
        <w:pStyle w:val="Corpotesto"/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Residente a____________________________</w:t>
      </w:r>
      <w:proofErr w:type="gramStart"/>
      <w:r w:rsidRPr="00CA56A9">
        <w:rPr>
          <w:rFonts w:asciiTheme="majorHAnsi" w:hAnsiTheme="majorHAnsi" w:cstheme="minorHAnsi"/>
          <w:sz w:val="24"/>
          <w:szCs w:val="24"/>
          <w:lang w:val="it-IT"/>
        </w:rPr>
        <w:t>_(</w:t>
      </w:r>
      <w:proofErr w:type="gramEnd"/>
      <w:r w:rsidRPr="00CA56A9">
        <w:rPr>
          <w:rFonts w:asciiTheme="majorHAnsi" w:hAnsiTheme="majorHAnsi" w:cstheme="minorHAnsi"/>
          <w:sz w:val="24"/>
          <w:szCs w:val="24"/>
          <w:lang w:val="it-IT"/>
        </w:rPr>
        <w:t>Prov. _____) Via ____________________________</w:t>
      </w:r>
    </w:p>
    <w:p w14:paraId="2A9374BC" w14:textId="1D2EB48C" w:rsidR="00CA56A9" w:rsidRPr="00CA56A9" w:rsidRDefault="00CA56A9" w:rsidP="00CA56A9">
      <w:pPr>
        <w:pStyle w:val="Corpotesto"/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Codice Fiscale _____________________________________________________________________</w:t>
      </w:r>
    </w:p>
    <w:p w14:paraId="75F20711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b/>
          <w:bCs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3. DICHIARAZIONE POSSESSO REQUISITI</w:t>
      </w:r>
    </w:p>
    <w:p w14:paraId="61060EE9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Sotto la propria responsabilità, ai sensi del D.P.R. 445/2000, il sottoscritto dichiara che il beneficiario:</w:t>
      </w:r>
    </w:p>
    <w:p w14:paraId="4076E4AD" w14:textId="77777777" w:rsidR="00CA56A9" w:rsidRPr="00CA56A9" w:rsidRDefault="00CA56A9" w:rsidP="00CA56A9">
      <w:pPr>
        <w:pStyle w:val="Corpotesto"/>
        <w:numPr>
          <w:ilvl w:val="0"/>
          <w:numId w:val="15"/>
        </w:numPr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È residente in uno dei Comuni dell'ATS 23 (Appignano del Tronto, Castel di Lama, Castignano, Castorano, Colli del Tronto, Offida, Spinetoli). </w:t>
      </w:r>
    </w:p>
    <w:p w14:paraId="2C2F8722" w14:textId="77777777" w:rsidR="00CA56A9" w:rsidRPr="00CA56A9" w:rsidRDefault="00CA56A9" w:rsidP="00CA56A9">
      <w:pPr>
        <w:pStyle w:val="Corpotesto"/>
        <w:numPr>
          <w:ilvl w:val="0"/>
          <w:numId w:val="15"/>
        </w:numPr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È in possesso della certificazione di disabilità ai sensi della </w:t>
      </w: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Legge 104/1992, art. 3 comma 3</w:t>
      </w: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. </w:t>
      </w:r>
    </w:p>
    <w:p w14:paraId="365FE55D" w14:textId="77777777" w:rsidR="00CA56A9" w:rsidRPr="00CA56A9" w:rsidRDefault="00CA56A9" w:rsidP="00CA56A9">
      <w:pPr>
        <w:pStyle w:val="Corpotesto"/>
        <w:numPr>
          <w:ilvl w:val="1"/>
          <w:numId w:val="15"/>
        </w:numPr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Data verbale di accertamento: _________________________. </w:t>
      </w:r>
    </w:p>
    <w:p w14:paraId="17EEFB9A" w14:textId="77777777" w:rsidR="00CA56A9" w:rsidRPr="00CA56A9" w:rsidRDefault="00CA56A9" w:rsidP="00CA56A9">
      <w:pPr>
        <w:pStyle w:val="Corpotesto"/>
        <w:numPr>
          <w:ilvl w:val="1"/>
          <w:numId w:val="15"/>
        </w:numPr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Data eventuale revisione prevista: ______________________. </w:t>
      </w:r>
    </w:p>
    <w:p w14:paraId="4636FC1E" w14:textId="77777777" w:rsidR="00CA56A9" w:rsidRPr="00CA56A9" w:rsidRDefault="00CA56A9" w:rsidP="00CA56A9">
      <w:pPr>
        <w:pStyle w:val="Corpotesto"/>
        <w:numPr>
          <w:ilvl w:val="0"/>
          <w:numId w:val="15"/>
        </w:numPr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È attualmente beneficiario del servizio di </w:t>
      </w: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assistenza scolastica e/o domiciliare</w:t>
      </w: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 erogato dall'Unione dei Comuni Vallata del Tronto. </w:t>
      </w:r>
    </w:p>
    <w:p w14:paraId="3D3A8F71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p w14:paraId="5F973300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p w14:paraId="13ADDB4C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p w14:paraId="392B2E83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p w14:paraId="4672D514" w14:textId="77777777" w:rsidR="00CA56A9" w:rsidRPr="00CA56A9" w:rsidRDefault="00CA56A9" w:rsidP="00CA56A9">
      <w:pPr>
        <w:pStyle w:val="Corpotesto"/>
        <w:numPr>
          <w:ilvl w:val="0"/>
          <w:numId w:val="15"/>
        </w:numPr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Non</w:t>
      </w: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 frequenta centri diurni o strutture simili durante il periodo di richiesta del servizio. </w:t>
      </w:r>
    </w:p>
    <w:p w14:paraId="5A4EC591" w14:textId="77777777" w:rsidR="00CA56A9" w:rsidRPr="00CA56A9" w:rsidRDefault="00CA56A9" w:rsidP="00CA56A9">
      <w:pPr>
        <w:pStyle w:val="Corpotesto"/>
        <w:ind w:left="720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p w14:paraId="3E65335D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b/>
          <w:bCs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4. DETTAGLI DELLA FREQUENZA AL CENTRO ESTIVO</w:t>
      </w:r>
    </w:p>
    <w:p w14:paraId="4B703B1F" w14:textId="77777777" w:rsidR="00CA56A9" w:rsidRPr="00CA56A9" w:rsidRDefault="00CA56A9" w:rsidP="00CA56A9">
      <w:pPr>
        <w:pStyle w:val="Corpotesto"/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Si richiede l'assistenza (per un massimo di 60 ore totali tra il 15 giugno e il 4 settembre 2026) presso:</w:t>
      </w:r>
    </w:p>
    <w:p w14:paraId="1D3436CF" w14:textId="4F10B9C5" w:rsidR="00CA56A9" w:rsidRPr="00CA56A9" w:rsidRDefault="00CA56A9" w:rsidP="00CA56A9">
      <w:pPr>
        <w:pStyle w:val="Corpotesto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 xml:space="preserve">Centro Estivo </w:t>
      </w: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prescelto:</w:t>
      </w: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 _</w:t>
      </w:r>
      <w:r w:rsidRPr="00CA56A9">
        <w:rPr>
          <w:rFonts w:asciiTheme="majorHAnsi" w:hAnsiTheme="majorHAnsi" w:cstheme="minorHAnsi"/>
          <w:sz w:val="24"/>
          <w:szCs w:val="24"/>
          <w:lang w:val="it-IT"/>
        </w:rPr>
        <w:t>__________________________________________________</w:t>
      </w:r>
    </w:p>
    <w:p w14:paraId="2B98E0EA" w14:textId="27A26CCA" w:rsidR="00CA56A9" w:rsidRPr="00CA56A9" w:rsidRDefault="00CA56A9" w:rsidP="00CA56A9">
      <w:pPr>
        <w:pStyle w:val="Corpotesto"/>
        <w:spacing w:line="480" w:lineRule="auto"/>
        <w:ind w:left="720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(Deve avere sede in uno dei Comuni dell'ATS 23). </w:t>
      </w:r>
    </w:p>
    <w:p w14:paraId="22F943E1" w14:textId="2BC0CED3" w:rsidR="00CA56A9" w:rsidRPr="00CA56A9" w:rsidRDefault="00CA56A9" w:rsidP="00CA56A9">
      <w:pPr>
        <w:pStyle w:val="Corpotesto"/>
        <w:numPr>
          <w:ilvl w:val="0"/>
          <w:numId w:val="13"/>
        </w:numPr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Settimane di frequenza richieste:</w:t>
      </w: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 _______________________________________________</w:t>
      </w:r>
    </w:p>
    <w:p w14:paraId="4FADE488" w14:textId="77777777" w:rsidR="00CA56A9" w:rsidRPr="00CA56A9" w:rsidRDefault="00CA56A9" w:rsidP="00CA56A9">
      <w:pPr>
        <w:pStyle w:val="Corpotesto"/>
        <w:numPr>
          <w:ilvl w:val="0"/>
          <w:numId w:val="13"/>
        </w:numPr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Orario giornaliero indicativo:</w:t>
      </w: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 ____________________ (Part-time / Full-time). </w:t>
      </w:r>
    </w:p>
    <w:p w14:paraId="5D250E6B" w14:textId="77777777" w:rsidR="00CA56A9" w:rsidRPr="00CA56A9" w:rsidRDefault="00CA56A9" w:rsidP="00CA56A9">
      <w:pPr>
        <w:pStyle w:val="Corpotesto"/>
        <w:numPr>
          <w:ilvl w:val="0"/>
          <w:numId w:val="13"/>
        </w:numPr>
        <w:spacing w:line="480" w:lineRule="au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Numero totale di ore di assistenza richieste:</w:t>
      </w: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 __________ (Max 60 ore). </w:t>
      </w:r>
    </w:p>
    <w:p w14:paraId="71A716FA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b/>
          <w:bCs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5. CONSENSI E SOTTOSCRIZIONE</w:t>
      </w:r>
    </w:p>
    <w:p w14:paraId="32297B8B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Il sottoscritto dichiara di aver preso visione dell'Avviso Pubblico e di accettarne integralmente le norme e le clausole, inclusa la possibilità che l'assistente sia assegnato a più minori contemporaneamente (fino a 3). </w:t>
      </w:r>
    </w:p>
    <w:p w14:paraId="7C754DBF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Informativa Privacy:</w:t>
      </w: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 Dichiaro di aver letto l'informativa ai sensi del Regolamento UE 2016/679 contenuta nell'avviso e acconsento al trattamento dei dati personali e sensibili per le finalità legate all'istruttoria e alla gestione del servizio. </w:t>
      </w:r>
    </w:p>
    <w:p w14:paraId="3B3498D0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Luogo e Data _______________________</w:t>
      </w:r>
    </w:p>
    <w:p w14:paraId="6BD74A49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Firma del richiedente ____________________________________</w:t>
      </w:r>
    </w:p>
    <w:p w14:paraId="3D49D3D9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pict w14:anchorId="40F8D0E3">
          <v:rect id="_x0000_i1045" style="width:0;height:1.5pt" o:hralign="center" o:hrstd="t" o:hrnoshade="t" o:hr="t" fillcolor="gray" stroked="f"/>
        </w:pict>
      </w:r>
    </w:p>
    <w:p w14:paraId="5450F317" w14:textId="77777777" w:rsidR="00CA56A9" w:rsidRPr="00CA56A9" w:rsidRDefault="00CA56A9" w:rsidP="00CA56A9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DOCUMENTI DA ALLEGARE:</w:t>
      </w:r>
    </w:p>
    <w:p w14:paraId="408A893B" w14:textId="77777777" w:rsidR="00CA56A9" w:rsidRPr="00CA56A9" w:rsidRDefault="00CA56A9" w:rsidP="00CA56A9">
      <w:pPr>
        <w:pStyle w:val="Corpotesto"/>
        <w:numPr>
          <w:ilvl w:val="0"/>
          <w:numId w:val="14"/>
        </w:numPr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Copia del documento di identità del richiedente in corso di validità.</w:t>
      </w:r>
    </w:p>
    <w:p w14:paraId="1DBF680A" w14:textId="77777777" w:rsidR="00CA56A9" w:rsidRPr="00CA56A9" w:rsidRDefault="00CA56A9" w:rsidP="00CA56A9">
      <w:pPr>
        <w:pStyle w:val="Corpotesto"/>
        <w:numPr>
          <w:ilvl w:val="0"/>
          <w:numId w:val="14"/>
        </w:numPr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>Copia del verbale di accertamento Legge 104/92 art. 3 comma 3.</w:t>
      </w:r>
    </w:p>
    <w:p w14:paraId="781BB066" w14:textId="37F7F633" w:rsidR="00CA56A9" w:rsidRPr="00CA56A9" w:rsidRDefault="00CA56A9" w:rsidP="00A66681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Scadenza presentazione domanda: </w:t>
      </w:r>
      <w:r w:rsidRPr="00CA56A9">
        <w:rPr>
          <w:rFonts w:asciiTheme="majorHAnsi" w:hAnsiTheme="majorHAnsi" w:cstheme="minorHAnsi"/>
          <w:b/>
          <w:bCs/>
          <w:sz w:val="24"/>
          <w:szCs w:val="24"/>
          <w:lang w:val="it-IT"/>
        </w:rPr>
        <w:t>8 giugno 2026, ore 23:59</w:t>
      </w:r>
      <w:r w:rsidRPr="00CA56A9">
        <w:rPr>
          <w:rFonts w:asciiTheme="majorHAnsi" w:hAnsiTheme="majorHAnsi" w:cstheme="minorHAnsi"/>
          <w:sz w:val="24"/>
          <w:szCs w:val="24"/>
          <w:lang w:val="it-IT"/>
        </w:rPr>
        <w:t xml:space="preserve">. </w:t>
      </w:r>
    </w:p>
    <w:p w14:paraId="324B73E8" w14:textId="77777777" w:rsidR="00CA56A9" w:rsidRPr="00CA56A9" w:rsidRDefault="00CA56A9" w:rsidP="00A66681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p w14:paraId="06AEF936" w14:textId="77777777" w:rsidR="00CA56A9" w:rsidRPr="00CA56A9" w:rsidRDefault="00CA56A9" w:rsidP="00A66681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p w14:paraId="3B7B0FF4" w14:textId="77777777" w:rsidR="00CA56A9" w:rsidRPr="00CA56A9" w:rsidRDefault="00CA56A9" w:rsidP="00A66681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p w14:paraId="5630EEE3" w14:textId="77777777" w:rsidR="0042523C" w:rsidRPr="00CA56A9" w:rsidRDefault="0042523C" w:rsidP="00A66681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p w14:paraId="51A39E6F" w14:textId="77777777" w:rsidR="0042523C" w:rsidRPr="00CA56A9" w:rsidRDefault="0042523C" w:rsidP="00A66681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p w14:paraId="1CFAAF2C" w14:textId="77777777" w:rsidR="0042523C" w:rsidRPr="00CA56A9" w:rsidRDefault="0042523C" w:rsidP="00A66681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p w14:paraId="36684296" w14:textId="77777777" w:rsidR="0042523C" w:rsidRPr="00CA56A9" w:rsidRDefault="0042523C" w:rsidP="00A66681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p w14:paraId="12AF5B12" w14:textId="77777777" w:rsidR="00A66681" w:rsidRPr="00CA56A9" w:rsidRDefault="00A66681" w:rsidP="00A66681">
      <w:pPr>
        <w:pStyle w:val="Corpotesto"/>
        <w:jc w:val="both"/>
        <w:rPr>
          <w:rFonts w:asciiTheme="majorHAnsi" w:hAnsiTheme="majorHAnsi" w:cstheme="minorHAnsi"/>
          <w:sz w:val="24"/>
          <w:szCs w:val="24"/>
          <w:lang w:val="it-IT"/>
        </w:rPr>
      </w:pPr>
    </w:p>
    <w:sectPr w:rsidR="00A66681" w:rsidRPr="00CA56A9" w:rsidSect="00A66681">
      <w:headerReference w:type="default" r:id="rId7"/>
      <w:pgSz w:w="11910" w:h="16840"/>
      <w:pgMar w:top="1417" w:right="1134" w:bottom="1134" w:left="1134" w:header="65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2427" w14:textId="77777777" w:rsidR="00247E41" w:rsidRDefault="00247E41">
      <w:r>
        <w:separator/>
      </w:r>
    </w:p>
  </w:endnote>
  <w:endnote w:type="continuationSeparator" w:id="0">
    <w:p w14:paraId="32B2F586" w14:textId="77777777" w:rsidR="00247E41" w:rsidRDefault="0024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329C" w14:textId="77777777" w:rsidR="00247E41" w:rsidRDefault="00247E41">
      <w:r>
        <w:separator/>
      </w:r>
    </w:p>
  </w:footnote>
  <w:footnote w:type="continuationSeparator" w:id="0">
    <w:p w14:paraId="5D63E246" w14:textId="77777777" w:rsidR="00247E41" w:rsidRDefault="00247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6D7C" w14:textId="230E099F" w:rsidR="00D1727E" w:rsidRDefault="00A6668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6401FCB" wp14:editId="6527581C">
          <wp:simplePos x="0" y="0"/>
          <wp:positionH relativeFrom="margin">
            <wp:posOffset>2943225</wp:posOffset>
          </wp:positionH>
          <wp:positionV relativeFrom="topMargin">
            <wp:posOffset>340995</wp:posOffset>
          </wp:positionV>
          <wp:extent cx="3524250" cy="553085"/>
          <wp:effectExtent l="0" t="0" r="0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4F04433" wp14:editId="00E57328">
          <wp:simplePos x="0" y="0"/>
          <wp:positionH relativeFrom="margin">
            <wp:posOffset>-276225</wp:posOffset>
          </wp:positionH>
          <wp:positionV relativeFrom="margin">
            <wp:posOffset>-683895</wp:posOffset>
          </wp:positionV>
          <wp:extent cx="3188335" cy="1000125"/>
          <wp:effectExtent l="0" t="0" r="0" b="9525"/>
          <wp:wrapSquare wrapText="bothSides"/>
          <wp:docPr id="935367796" name="Immagine 93536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33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3A2"/>
    <w:multiLevelType w:val="multilevel"/>
    <w:tmpl w:val="4A5A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13CF0"/>
    <w:multiLevelType w:val="hybridMultilevel"/>
    <w:tmpl w:val="23EA3480"/>
    <w:lvl w:ilvl="0" w:tplc="04100003">
      <w:start w:val="1"/>
      <w:numFmt w:val="bullet"/>
      <w:lvlText w:val="o"/>
      <w:lvlJc w:val="left"/>
      <w:pPr>
        <w:ind w:left="83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12AD17EA"/>
    <w:multiLevelType w:val="multilevel"/>
    <w:tmpl w:val="2EF2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D375E"/>
    <w:multiLevelType w:val="hybridMultilevel"/>
    <w:tmpl w:val="DCF64A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D402F"/>
    <w:multiLevelType w:val="hybridMultilevel"/>
    <w:tmpl w:val="0EDC4F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74645"/>
    <w:multiLevelType w:val="hybridMultilevel"/>
    <w:tmpl w:val="2138D336"/>
    <w:lvl w:ilvl="0" w:tplc="7BECA90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9E005A2"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5184C08A">
      <w:numFmt w:val="bullet"/>
      <w:lvlText w:val="•"/>
      <w:lvlJc w:val="left"/>
      <w:pPr>
        <w:ind w:left="2621" w:hanging="360"/>
      </w:pPr>
      <w:rPr>
        <w:rFonts w:hint="default"/>
      </w:rPr>
    </w:lvl>
    <w:lvl w:ilvl="3" w:tplc="E83258F2">
      <w:numFmt w:val="bullet"/>
      <w:lvlText w:val="•"/>
      <w:lvlJc w:val="left"/>
      <w:pPr>
        <w:ind w:left="3611" w:hanging="360"/>
      </w:pPr>
      <w:rPr>
        <w:rFonts w:hint="default"/>
      </w:rPr>
    </w:lvl>
    <w:lvl w:ilvl="4" w:tplc="A9387D2A">
      <w:numFmt w:val="bullet"/>
      <w:lvlText w:val="•"/>
      <w:lvlJc w:val="left"/>
      <w:pPr>
        <w:ind w:left="4602" w:hanging="360"/>
      </w:pPr>
      <w:rPr>
        <w:rFonts w:hint="default"/>
      </w:rPr>
    </w:lvl>
    <w:lvl w:ilvl="5" w:tplc="42B8FF0C"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05A4E6CC">
      <w:numFmt w:val="bullet"/>
      <w:lvlText w:val="•"/>
      <w:lvlJc w:val="left"/>
      <w:pPr>
        <w:ind w:left="6583" w:hanging="360"/>
      </w:pPr>
      <w:rPr>
        <w:rFonts w:hint="default"/>
      </w:rPr>
    </w:lvl>
    <w:lvl w:ilvl="7" w:tplc="9CFA9DDA">
      <w:numFmt w:val="bullet"/>
      <w:lvlText w:val="•"/>
      <w:lvlJc w:val="left"/>
      <w:pPr>
        <w:ind w:left="7574" w:hanging="360"/>
      </w:pPr>
      <w:rPr>
        <w:rFonts w:hint="default"/>
      </w:rPr>
    </w:lvl>
    <w:lvl w:ilvl="8" w:tplc="341465CE">
      <w:numFmt w:val="bullet"/>
      <w:lvlText w:val="•"/>
      <w:lvlJc w:val="left"/>
      <w:pPr>
        <w:ind w:left="8565" w:hanging="360"/>
      </w:pPr>
      <w:rPr>
        <w:rFonts w:hint="default"/>
      </w:rPr>
    </w:lvl>
  </w:abstractNum>
  <w:abstractNum w:abstractNumId="6" w15:restartNumberingAfterBreak="0">
    <w:nsid w:val="2D4270F5"/>
    <w:multiLevelType w:val="hybridMultilevel"/>
    <w:tmpl w:val="F82E88AE"/>
    <w:lvl w:ilvl="0" w:tplc="92AA255A">
      <w:start w:val="1"/>
      <w:numFmt w:val="bullet"/>
      <w:lvlText w:val=""/>
      <w:lvlJc w:val="left"/>
      <w:pPr>
        <w:ind w:left="647" w:hanging="360"/>
      </w:pPr>
      <w:rPr>
        <w:rFonts w:ascii="Symbol" w:hAnsi="Symbol" w:hint="default"/>
        <w:w w:val="100"/>
        <w:sz w:val="56"/>
        <w:szCs w:val="18"/>
      </w:rPr>
    </w:lvl>
    <w:lvl w:ilvl="1" w:tplc="FFFFFFFF"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621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611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602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58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574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565" w:hanging="360"/>
      </w:pPr>
      <w:rPr>
        <w:rFonts w:hint="default"/>
      </w:rPr>
    </w:lvl>
  </w:abstractNum>
  <w:abstractNum w:abstractNumId="7" w15:restartNumberingAfterBreak="0">
    <w:nsid w:val="2DC4053D"/>
    <w:multiLevelType w:val="hybridMultilevel"/>
    <w:tmpl w:val="5A70DE8E"/>
    <w:lvl w:ilvl="0" w:tplc="92AA25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w w:val="100"/>
        <w:sz w:val="56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97380"/>
    <w:multiLevelType w:val="hybridMultilevel"/>
    <w:tmpl w:val="96108F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D6DA1"/>
    <w:multiLevelType w:val="multilevel"/>
    <w:tmpl w:val="2FEC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B4F28"/>
    <w:multiLevelType w:val="hybridMultilevel"/>
    <w:tmpl w:val="CB4CC3F6"/>
    <w:lvl w:ilvl="0" w:tplc="92AA255A">
      <w:start w:val="1"/>
      <w:numFmt w:val="bullet"/>
      <w:lvlText w:val=""/>
      <w:lvlJc w:val="left"/>
      <w:pPr>
        <w:ind w:left="1163" w:hanging="360"/>
      </w:pPr>
      <w:rPr>
        <w:rFonts w:ascii="Symbol" w:hAnsi="Symbol" w:hint="default"/>
        <w:sz w:val="56"/>
      </w:rPr>
    </w:lvl>
    <w:lvl w:ilvl="1" w:tplc="0410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1" w15:restartNumberingAfterBreak="0">
    <w:nsid w:val="52304206"/>
    <w:multiLevelType w:val="hybridMultilevel"/>
    <w:tmpl w:val="4ECC50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E243A"/>
    <w:multiLevelType w:val="hybridMultilevel"/>
    <w:tmpl w:val="96888C78"/>
    <w:lvl w:ilvl="0" w:tplc="04100003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  <w:sz w:val="56"/>
      </w:rPr>
    </w:lvl>
    <w:lvl w:ilvl="1" w:tplc="0410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3" w15:restartNumberingAfterBreak="0">
    <w:nsid w:val="6CEA0D12"/>
    <w:multiLevelType w:val="hybridMultilevel"/>
    <w:tmpl w:val="28163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77EDF"/>
    <w:multiLevelType w:val="hybridMultilevel"/>
    <w:tmpl w:val="0DC479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27960">
    <w:abstractNumId w:val="5"/>
  </w:num>
  <w:num w:numId="2" w16cid:durableId="1146507795">
    <w:abstractNumId w:val="6"/>
  </w:num>
  <w:num w:numId="3" w16cid:durableId="2127774549">
    <w:abstractNumId w:val="10"/>
  </w:num>
  <w:num w:numId="4" w16cid:durableId="1597980651">
    <w:abstractNumId w:val="12"/>
  </w:num>
  <w:num w:numId="5" w16cid:durableId="876746768">
    <w:abstractNumId w:val="11"/>
  </w:num>
  <w:num w:numId="6" w16cid:durableId="1699501648">
    <w:abstractNumId w:val="1"/>
  </w:num>
  <w:num w:numId="7" w16cid:durableId="424807280">
    <w:abstractNumId w:val="3"/>
  </w:num>
  <w:num w:numId="8" w16cid:durableId="1013458090">
    <w:abstractNumId w:val="13"/>
  </w:num>
  <w:num w:numId="9" w16cid:durableId="294601359">
    <w:abstractNumId w:val="8"/>
  </w:num>
  <w:num w:numId="10" w16cid:durableId="940800649">
    <w:abstractNumId w:val="4"/>
  </w:num>
  <w:num w:numId="11" w16cid:durableId="66001123">
    <w:abstractNumId w:val="14"/>
  </w:num>
  <w:num w:numId="12" w16cid:durableId="2080471742">
    <w:abstractNumId w:val="9"/>
  </w:num>
  <w:num w:numId="13" w16cid:durableId="265233766">
    <w:abstractNumId w:val="2"/>
  </w:num>
  <w:num w:numId="14" w16cid:durableId="1043872243">
    <w:abstractNumId w:val="0"/>
  </w:num>
  <w:num w:numId="15" w16cid:durableId="636689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7E"/>
    <w:rsid w:val="0015218B"/>
    <w:rsid w:val="001562EC"/>
    <w:rsid w:val="00247E41"/>
    <w:rsid w:val="0025148A"/>
    <w:rsid w:val="0042523C"/>
    <w:rsid w:val="00A66681"/>
    <w:rsid w:val="00BF40AD"/>
    <w:rsid w:val="00C31300"/>
    <w:rsid w:val="00CA56A9"/>
    <w:rsid w:val="00D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7190A"/>
  <w15:docId w15:val="{1E440FE4-6C06-4B39-A285-8FABDA3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56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46"/>
      <w:ind w:left="64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521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18B"/>
    <w:rPr>
      <w:rFonts w:ascii="Calibri Light" w:eastAsia="Calibri Light" w:hAnsi="Calibri Light" w:cs="Calibri Light"/>
    </w:rPr>
  </w:style>
  <w:style w:type="paragraph" w:styleId="Pidipagina">
    <w:name w:val="footer"/>
    <w:basedOn w:val="Normale"/>
    <w:link w:val="PidipaginaCarattere"/>
    <w:uiPriority w:val="99"/>
    <w:unhideWhenUsed/>
    <w:rsid w:val="001521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18B"/>
    <w:rPr>
      <w:rFonts w:ascii="Calibri Light" w:eastAsia="Calibri Light" w:hAnsi="Calibri Light" w:cs="Calibri Ligh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56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ATS 23 Unione Comuni Vallata Tronto</cp:lastModifiedBy>
  <cp:revision>2</cp:revision>
  <cp:lastPrinted>2025-05-07T14:26:00Z</cp:lastPrinted>
  <dcterms:created xsi:type="dcterms:W3CDTF">2026-05-06T15:48:00Z</dcterms:created>
  <dcterms:modified xsi:type="dcterms:W3CDTF">2026-05-06T15:48:00Z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2025-05-07T00:00:00Z</vt:filetime>
  </property>
</Properties>
</file>